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AADCC" w14:textId="7158207F" w:rsidR="00795B75" w:rsidRPr="000A6226" w:rsidRDefault="008D5A83" w:rsidP="001713C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bookmarkStart w:id="0" w:name="_GoBack"/>
      <w:bookmarkEnd w:id="0"/>
      <w:r w:rsidRPr="000A6226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FORMULARZ </w:t>
      </w:r>
      <w:r w:rsidR="0047456A" w:rsidRPr="000A6226">
        <w:rPr>
          <w:rFonts w:ascii="Times New Roman" w:eastAsia="Times New Roman" w:hAnsi="Times New Roman" w:cs="Times New Roman"/>
          <w:b/>
          <w:szCs w:val="24"/>
          <w:lang w:eastAsia="pl-PL"/>
        </w:rPr>
        <w:t>WYJAŚNIEŃ</w:t>
      </w:r>
    </w:p>
    <w:p w14:paraId="2E709D37" w14:textId="456CFD76" w:rsidR="00493499" w:rsidRPr="000A6226" w:rsidRDefault="009F26F6" w:rsidP="001B1FBD">
      <w:pPr>
        <w:spacing w:after="0" w:line="288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(</w:t>
      </w:r>
      <w:r w:rsidR="00D84303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w związku z prowadzonym postępowaniem 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znak sprawy: UA.6730.</w:t>
      </w:r>
      <w:r w:rsidR="006D5747">
        <w:rPr>
          <w:rFonts w:ascii="Times New Roman" w:eastAsia="Times New Roman" w:hAnsi="Times New Roman" w:cs="Times New Roman"/>
          <w:szCs w:val="24"/>
          <w:lang w:eastAsia="pl-PL"/>
        </w:rPr>
        <w:t>.........</w:t>
      </w:r>
      <w:r w:rsidR="00D84303" w:rsidRPr="000A6226">
        <w:rPr>
          <w:rFonts w:ascii="Times New Roman" w:eastAsia="Times New Roman" w:hAnsi="Times New Roman" w:cs="Times New Roman"/>
          <w:szCs w:val="24"/>
          <w:lang w:eastAsia="pl-PL"/>
        </w:rPr>
        <w:br/>
        <w:t>w sprawie wniosku z dnia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="006D5747">
        <w:rPr>
          <w:rFonts w:ascii="Times New Roman" w:eastAsia="Times New Roman" w:hAnsi="Times New Roman" w:cs="Times New Roman"/>
          <w:szCs w:val="24"/>
          <w:lang w:eastAsia="pl-PL"/>
        </w:rPr>
        <w:t>..........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r., </w:t>
      </w:r>
      <w:r w:rsidR="00D84303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o wydanie decyzji o ustaleniu warunków zabudowy </w:t>
      </w:r>
      <w:r w:rsidR="008D5A83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dla zabudowy </w:t>
      </w:r>
      <w:r w:rsidR="00D84303" w:rsidRPr="000A6226">
        <w:rPr>
          <w:rFonts w:ascii="Times New Roman" w:eastAsia="Times New Roman" w:hAnsi="Times New Roman" w:cs="Times New Roman"/>
          <w:szCs w:val="24"/>
          <w:lang w:eastAsia="pl-PL"/>
        </w:rPr>
        <w:t>zagrodowej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="00D84303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na podstawie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: </w:t>
      </w:r>
      <w:r w:rsidR="00795B75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art. 61 ust. 4 ustawy z dnia 27 marca 2003 r. </w:t>
      </w:r>
      <w:r w:rsidR="00C46AF6" w:rsidRPr="000A6226">
        <w:rPr>
          <w:rFonts w:ascii="Times New Roman" w:eastAsia="Times New Roman" w:hAnsi="Times New Roman" w:cs="Times New Roman"/>
          <w:i/>
          <w:szCs w:val="24"/>
          <w:lang w:eastAsia="pl-PL"/>
        </w:rPr>
        <w:t>o </w:t>
      </w:r>
      <w:r w:rsidR="00795B75" w:rsidRPr="000A6226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planowaniu </w:t>
      </w:r>
      <w:r w:rsidR="001B1FBD" w:rsidRPr="000A6226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i zagospodarowaniu </w:t>
      </w:r>
      <w:r w:rsidR="00795B75" w:rsidRPr="000A6226">
        <w:rPr>
          <w:rFonts w:ascii="Times New Roman" w:eastAsia="Times New Roman" w:hAnsi="Times New Roman" w:cs="Times New Roman"/>
          <w:i/>
          <w:szCs w:val="24"/>
          <w:lang w:eastAsia="pl-PL"/>
        </w:rPr>
        <w:t>przestrzennym</w:t>
      </w:r>
      <w:r w:rsidR="00795B75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(Dz. U. 2024, poz. 1130 ze zm</w:t>
      </w:r>
      <w:r w:rsidR="008D5A83" w:rsidRPr="000A6226">
        <w:rPr>
          <w:rFonts w:ascii="Times New Roman" w:eastAsia="Times New Roman" w:hAnsi="Times New Roman" w:cs="Times New Roman"/>
          <w:szCs w:val="24"/>
          <w:lang w:eastAsia="pl-PL"/>
        </w:rPr>
        <w:t>.)</w:t>
      </w:r>
    </w:p>
    <w:p w14:paraId="308D3500" w14:textId="77777777" w:rsidR="008D5A83" w:rsidRPr="000A6226" w:rsidRDefault="008D5A83" w:rsidP="001B1FBD">
      <w:pPr>
        <w:pStyle w:val="Nagwek3"/>
        <w:spacing w:before="0" w:line="288" w:lineRule="auto"/>
        <w:jc w:val="both"/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</w:pPr>
    </w:p>
    <w:p w14:paraId="4C8BF863" w14:textId="1E9E95F5" w:rsidR="00D353EB" w:rsidRPr="000A6226" w:rsidRDefault="000A6226" w:rsidP="000A6226">
      <w:pPr>
        <w:pStyle w:val="Nagwek3"/>
        <w:spacing w:before="0" w:line="288" w:lineRule="auto"/>
        <w:jc w:val="both"/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</w:pPr>
      <w:r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>Imię</w:t>
      </w:r>
      <w:r w:rsidR="007D23F8" w:rsidRPr="000A6226"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>/</w:t>
      </w:r>
      <w:r w:rsidR="00795B75" w:rsidRPr="000A6226"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>imiona i nazwisko</w:t>
      </w:r>
      <w:r w:rsidR="008D5A83" w:rsidRPr="000A6226"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 xml:space="preserve"> inwestora</w:t>
      </w:r>
      <w:r w:rsidR="00BE3279" w:rsidRPr="000A6226"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>:</w:t>
      </w:r>
      <w:r w:rsidR="00795B75" w:rsidRPr="000A6226"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 xml:space="preserve"> </w:t>
      </w:r>
      <w:r w:rsidR="001B1AA3" w:rsidRPr="000A6226"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>..............</w:t>
      </w:r>
      <w:r w:rsidR="001B1AA3" w:rsidRPr="000A6226">
        <w:rPr>
          <w:rFonts w:ascii="Times New Roman" w:eastAsia="Times New Roman" w:hAnsi="Times New Roman" w:cs="Times New Roman"/>
          <w:b w:val="0"/>
          <w:color w:val="auto"/>
          <w:szCs w:val="24"/>
          <w:lang w:eastAsia="pl-PL"/>
        </w:rPr>
        <w:t>……………………………….</w:t>
      </w:r>
    </w:p>
    <w:p w14:paraId="0B5F76E9" w14:textId="372397AB" w:rsidR="007D23F8" w:rsidRPr="000A6226" w:rsidRDefault="008D5A83" w:rsidP="000A6226">
      <w:pPr>
        <w:pStyle w:val="Akapitzlist"/>
        <w:numPr>
          <w:ilvl w:val="0"/>
          <w:numId w:val="1"/>
        </w:numPr>
        <w:tabs>
          <w:tab w:val="left" w:pos="284"/>
        </w:tabs>
        <w:spacing w:before="120" w:after="120" w:line="288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hAnsi="Times New Roman" w:cs="Times New Roman"/>
          <w:szCs w:val="24"/>
          <w:lang w:eastAsia="pl-PL"/>
        </w:rPr>
        <w:t xml:space="preserve">Proszę o wskazanie Pani/Pana miejsca </w:t>
      </w:r>
      <w:r w:rsidR="004C7946" w:rsidRPr="000A6226">
        <w:rPr>
          <w:rFonts w:ascii="Times New Roman" w:hAnsi="Times New Roman" w:cs="Times New Roman"/>
          <w:szCs w:val="24"/>
          <w:lang w:eastAsia="pl-PL"/>
        </w:rPr>
        <w:t>z</w:t>
      </w:r>
      <w:r w:rsidR="007D23F8" w:rsidRPr="000A6226">
        <w:rPr>
          <w:rFonts w:ascii="Times New Roman" w:hAnsi="Times New Roman" w:cs="Times New Roman"/>
          <w:szCs w:val="24"/>
          <w:lang w:eastAsia="pl-PL"/>
        </w:rPr>
        <w:t>amieszka</w:t>
      </w:r>
      <w:r w:rsidRPr="000A6226">
        <w:rPr>
          <w:rFonts w:ascii="Times New Roman" w:hAnsi="Times New Roman" w:cs="Times New Roman"/>
          <w:szCs w:val="24"/>
          <w:lang w:eastAsia="pl-PL"/>
        </w:rPr>
        <w:t>nia</w:t>
      </w:r>
      <w:r w:rsidR="0047456A" w:rsidRPr="000A6226">
        <w:rPr>
          <w:rFonts w:ascii="Times New Roman" w:hAnsi="Times New Roman" w:cs="Times New Roman"/>
          <w:szCs w:val="24"/>
          <w:lang w:eastAsia="pl-PL"/>
        </w:rPr>
        <w:t xml:space="preserve"> </w:t>
      </w:r>
      <w:r w:rsidR="00216694" w:rsidRPr="000A6226">
        <w:rPr>
          <w:rFonts w:ascii="Times New Roman" w:hAnsi="Times New Roman" w:cs="Times New Roman"/>
          <w:szCs w:val="24"/>
          <w:lang w:eastAsia="pl-PL"/>
        </w:rPr>
        <w:t>w</w:t>
      </w:r>
      <w:r w:rsidRPr="000A6226">
        <w:rPr>
          <w:rFonts w:ascii="Times New Roman" w:hAnsi="Times New Roman" w:cs="Times New Roman"/>
          <w:szCs w:val="24"/>
          <w:lang w:eastAsia="pl-PL"/>
        </w:rPr>
        <w:t xml:space="preserve"> chwili złożenia wniosku 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o 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wydanie decyzji o ustaleniu warunków z</w:t>
      </w:r>
      <w:r w:rsidR="00216694" w:rsidRPr="000A6226">
        <w:rPr>
          <w:rFonts w:ascii="Times New Roman" w:eastAsia="Times New Roman" w:hAnsi="Times New Roman" w:cs="Times New Roman"/>
          <w:szCs w:val="24"/>
          <w:lang w:eastAsia="pl-PL"/>
        </w:rPr>
        <w:t>abudowy dla zabudowy zagrodowej.</w:t>
      </w:r>
    </w:p>
    <w:p w14:paraId="00933645" w14:textId="496ED42A" w:rsidR="002A58F7" w:rsidRPr="000A6226" w:rsidRDefault="008D5A83" w:rsidP="000A6226">
      <w:pPr>
        <w:spacing w:after="0" w:line="288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</w:t>
      </w:r>
      <w:r w:rsidR="005357E4" w:rsidRPr="000A6226">
        <w:rPr>
          <w:rFonts w:ascii="Times New Roman" w:eastAsia="Times New Roman" w:hAnsi="Times New Roman" w:cs="Times New Roman"/>
          <w:szCs w:val="24"/>
          <w:lang w:eastAsia="pl-PL"/>
        </w:rPr>
        <w:t>...</w:t>
      </w:r>
    </w:p>
    <w:p w14:paraId="1032D361" w14:textId="14A0E9BB" w:rsidR="008D5A83" w:rsidRPr="000A6226" w:rsidRDefault="005357E4" w:rsidP="000A6226">
      <w:pPr>
        <w:pStyle w:val="Akapitzlist"/>
        <w:numPr>
          <w:ilvl w:val="0"/>
          <w:numId w:val="1"/>
        </w:numPr>
        <w:tabs>
          <w:tab w:val="left" w:pos="284"/>
        </w:tabs>
        <w:spacing w:before="120" w:after="120" w:line="288" w:lineRule="auto"/>
        <w:ind w:left="284" w:hanging="284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0A6226">
        <w:rPr>
          <w:rFonts w:ascii="Times New Roman" w:hAnsi="Times New Roman" w:cs="Times New Roman"/>
          <w:bCs/>
          <w:szCs w:val="24"/>
          <w:lang w:eastAsia="pl-PL"/>
        </w:rPr>
        <w:t>C</w:t>
      </w:r>
      <w:r w:rsidR="008D5A83" w:rsidRPr="000A6226">
        <w:rPr>
          <w:rFonts w:ascii="Times New Roman" w:hAnsi="Times New Roman" w:cs="Times New Roman"/>
          <w:bCs/>
          <w:szCs w:val="24"/>
          <w:lang w:eastAsia="pl-PL"/>
        </w:rPr>
        <w:t>zy p</w:t>
      </w:r>
      <w:r w:rsidR="008B3579" w:rsidRPr="000A6226">
        <w:rPr>
          <w:rFonts w:ascii="Times New Roman" w:hAnsi="Times New Roman" w:cs="Times New Roman"/>
          <w:bCs/>
          <w:szCs w:val="24"/>
          <w:lang w:eastAsia="pl-PL"/>
        </w:rPr>
        <w:t>rowadzi</w:t>
      </w:r>
      <w:r w:rsidR="008D5A83" w:rsidRPr="000A6226">
        <w:rPr>
          <w:rFonts w:ascii="Times New Roman" w:hAnsi="Times New Roman" w:cs="Times New Roman"/>
          <w:bCs/>
          <w:szCs w:val="24"/>
          <w:lang w:eastAsia="pl-PL"/>
        </w:rPr>
        <w:t xml:space="preserve"> Pani/Pan </w:t>
      </w:r>
      <w:r w:rsidR="0047456A" w:rsidRPr="000A6226">
        <w:rPr>
          <w:rFonts w:ascii="Times New Roman" w:hAnsi="Times New Roman" w:cs="Times New Roman"/>
          <w:bCs/>
          <w:szCs w:val="24"/>
          <w:lang w:eastAsia="pl-PL"/>
        </w:rPr>
        <w:t xml:space="preserve">osobiście </w:t>
      </w:r>
      <w:r w:rsidR="008D5A83" w:rsidRPr="000A6226">
        <w:rPr>
          <w:rFonts w:ascii="Times New Roman" w:hAnsi="Times New Roman" w:cs="Times New Roman"/>
          <w:bCs/>
          <w:szCs w:val="24"/>
          <w:lang w:eastAsia="pl-PL"/>
        </w:rPr>
        <w:t>gospodarstwo rolne?</w:t>
      </w:r>
    </w:p>
    <w:p w14:paraId="46EC596F" w14:textId="3BCE3CBB" w:rsidR="001B1FBD" w:rsidRPr="000A6226" w:rsidRDefault="001B1FBD" w:rsidP="000A6226">
      <w:pPr>
        <w:pStyle w:val="Akapitzlist"/>
        <w:spacing w:after="0" w:line="288" w:lineRule="auto"/>
        <w:ind w:left="426" w:hanging="425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0A6226">
        <w:rPr>
          <w:rFonts w:ascii="Times New Roman" w:hAnsi="Times New Roman" w:cs="Times New Roman"/>
          <w:bCs/>
          <w:szCs w:val="24"/>
          <w:lang w:eastAsia="pl-PL"/>
        </w:rPr>
        <w:t>………………………………………………………………………………………...……</w:t>
      </w:r>
      <w:r w:rsidR="00C46AF6" w:rsidRPr="000A6226">
        <w:rPr>
          <w:rFonts w:ascii="Times New Roman" w:hAnsi="Times New Roman" w:cs="Times New Roman"/>
          <w:bCs/>
          <w:szCs w:val="24"/>
          <w:lang w:eastAsia="pl-PL"/>
        </w:rPr>
        <w:t>…</w:t>
      </w:r>
      <w:r w:rsidR="000A6226">
        <w:rPr>
          <w:rFonts w:ascii="Times New Roman" w:hAnsi="Times New Roman" w:cs="Times New Roman"/>
          <w:bCs/>
          <w:szCs w:val="24"/>
          <w:lang w:eastAsia="pl-PL"/>
        </w:rPr>
        <w:t>.............</w:t>
      </w:r>
      <w:r w:rsidR="00C46AF6" w:rsidRPr="000A6226">
        <w:rPr>
          <w:rFonts w:ascii="Times New Roman" w:hAnsi="Times New Roman" w:cs="Times New Roman"/>
          <w:bCs/>
          <w:szCs w:val="24"/>
          <w:lang w:eastAsia="pl-PL"/>
        </w:rPr>
        <w:t>...</w:t>
      </w:r>
      <w:r w:rsidRPr="000A6226">
        <w:rPr>
          <w:rFonts w:ascii="Times New Roman" w:hAnsi="Times New Roman" w:cs="Times New Roman"/>
          <w:bCs/>
          <w:szCs w:val="24"/>
          <w:lang w:eastAsia="pl-PL"/>
        </w:rPr>
        <w:t>.</w:t>
      </w:r>
    </w:p>
    <w:p w14:paraId="7C0229C6" w14:textId="77777777" w:rsidR="008D5A83" w:rsidRPr="000A6226" w:rsidRDefault="008D5A83" w:rsidP="000A6226">
      <w:pPr>
        <w:pStyle w:val="Akapitzlist"/>
        <w:numPr>
          <w:ilvl w:val="0"/>
          <w:numId w:val="1"/>
        </w:numPr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Od kiedy prowadzi Pani/Pan </w:t>
      </w:r>
      <w:r w:rsidR="002C7F73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osobiście </w:t>
      </w:r>
      <w:r w:rsidR="009201D8" w:rsidRPr="000A6226">
        <w:rPr>
          <w:rFonts w:ascii="Times New Roman" w:eastAsia="Times New Roman" w:hAnsi="Times New Roman" w:cs="Times New Roman"/>
          <w:szCs w:val="24"/>
          <w:lang w:eastAsia="pl-PL"/>
        </w:rPr>
        <w:t>gospodarstwo rolne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:</w:t>
      </w:r>
    </w:p>
    <w:p w14:paraId="517F8224" w14:textId="71FC93DE" w:rsidR="002A58F7" w:rsidRDefault="008D5A83" w:rsidP="000A6226">
      <w:pPr>
        <w:spacing w:after="0" w:line="288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...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Proszę o wskazanie danych </w:t>
      </w:r>
      <w:r w:rsidR="000A6226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dotyczących 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prowadzonego </w:t>
      </w:r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>przez Pani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ą</w:t>
      </w:r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/Pana </w:t>
      </w:r>
      <w:r w:rsidR="000A6226" w:rsidRPr="000A6226">
        <w:rPr>
          <w:rFonts w:ascii="Times New Roman" w:eastAsia="Times New Roman" w:hAnsi="Times New Roman" w:cs="Times New Roman"/>
          <w:szCs w:val="24"/>
          <w:lang w:eastAsia="pl-PL"/>
        </w:rPr>
        <w:t>gospodarstwa:</w:t>
      </w:r>
    </w:p>
    <w:p w14:paraId="1FB98CA9" w14:textId="77777777" w:rsidR="000A6226" w:rsidRPr="000A6226" w:rsidRDefault="000A6226" w:rsidP="000A6226">
      <w:pPr>
        <w:spacing w:after="0" w:line="288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pl-PL"/>
        </w:rPr>
      </w:pPr>
    </w:p>
    <w:p w14:paraId="4C57FC8A" w14:textId="01C1A5DC" w:rsidR="005357E4" w:rsidRPr="000A6226" w:rsidRDefault="005357E4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Działki ewidencyjne o numerach: ………………….………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…..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…….</w:t>
      </w:r>
    </w:p>
    <w:p w14:paraId="745DD01E" w14:textId="7D04A649" w:rsidR="00AB018D" w:rsidRPr="000A6226" w:rsidRDefault="005357E4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…..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528EA9A6" w14:textId="4854AC86" w:rsidR="00C46AF6" w:rsidRPr="000A6226" w:rsidRDefault="00AB018D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Obręb:…………………………………………………………………………………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…..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..</w:t>
      </w:r>
    </w:p>
    <w:p w14:paraId="7394A050" w14:textId="7053579A" w:rsidR="001B1FBD" w:rsidRPr="000A6226" w:rsidRDefault="008D5A83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Miejscowość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: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…………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…………</w:t>
      </w:r>
      <w:r w:rsidR="005357E4"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…...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</w:t>
      </w:r>
      <w:r w:rsidR="005357E4" w:rsidRPr="000A6226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....</w:t>
      </w:r>
    </w:p>
    <w:p w14:paraId="29B02D09" w14:textId="736B7B00" w:rsidR="008D5A83" w:rsidRPr="000A6226" w:rsidRDefault="001B1FBD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G</w:t>
      </w:r>
      <w:r w:rsidR="008D5A83" w:rsidRPr="000A6226">
        <w:rPr>
          <w:rFonts w:ascii="Times New Roman" w:eastAsia="Times New Roman" w:hAnsi="Times New Roman" w:cs="Times New Roman"/>
          <w:szCs w:val="24"/>
          <w:lang w:eastAsia="pl-PL"/>
        </w:rPr>
        <w:t>mina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:</w:t>
      </w:r>
      <w:r w:rsidR="005357E4"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…...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</w:t>
      </w:r>
    </w:p>
    <w:p w14:paraId="70257730" w14:textId="7D5AA588" w:rsidR="008D5A83" w:rsidRPr="000A6226" w:rsidRDefault="008D5A83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Powiat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:………</w:t>
      </w:r>
      <w:r w:rsidR="005357E4"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......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</w:t>
      </w:r>
    </w:p>
    <w:p w14:paraId="25183084" w14:textId="198D6066" w:rsidR="008D5A83" w:rsidRPr="000A6226" w:rsidRDefault="008D5A83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Województwo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:…</w:t>
      </w:r>
      <w:r w:rsidR="005357E4"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.....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..............</w:t>
      </w:r>
    </w:p>
    <w:p w14:paraId="373318DF" w14:textId="5FB7E49F" w:rsidR="002A58F7" w:rsidRPr="000A6226" w:rsidRDefault="005357E4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P</w:t>
      </w:r>
      <w:r w:rsidR="000D1432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owierzchni </w:t>
      </w:r>
      <w:r w:rsidR="00707912" w:rsidRPr="000A6226">
        <w:rPr>
          <w:rFonts w:ascii="Times New Roman" w:eastAsia="Times New Roman" w:hAnsi="Times New Roman" w:cs="Times New Roman"/>
          <w:szCs w:val="24"/>
          <w:lang w:eastAsia="pl-PL"/>
        </w:rPr>
        <w:t>użytków rolnych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:</w:t>
      </w:r>
      <w:r w:rsidR="00707912" w:rsidRPr="000A6226">
        <w:rPr>
          <w:rFonts w:ascii="Times New Roman" w:eastAsia="Times New Roman" w:hAnsi="Times New Roman" w:cs="Times New Roman"/>
          <w:szCs w:val="24"/>
          <w:lang w:eastAsia="pl-PL"/>
        </w:rPr>
        <w:t>….………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……………………………...</w:t>
      </w:r>
      <w:r w:rsidR="00707912"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.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......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</w:t>
      </w:r>
      <w:r w:rsidR="001B1FBD" w:rsidRPr="000A6226">
        <w:rPr>
          <w:rFonts w:ascii="Times New Roman" w:eastAsia="Times New Roman" w:hAnsi="Times New Roman" w:cs="Times New Roman"/>
          <w:szCs w:val="24"/>
          <w:lang w:eastAsia="pl-PL"/>
        </w:rPr>
        <w:t>.</w:t>
      </w:r>
      <w:r w:rsidR="00707912" w:rsidRPr="000A6226">
        <w:rPr>
          <w:rFonts w:ascii="Times New Roman" w:eastAsia="Times New Roman" w:hAnsi="Times New Roman" w:cs="Times New Roman"/>
          <w:szCs w:val="24"/>
          <w:lang w:eastAsia="pl-PL"/>
        </w:rPr>
        <w:t>ha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6B295089" w14:textId="77777777" w:rsidR="00216694" w:rsidRPr="000A6226" w:rsidRDefault="00216694" w:rsidP="000A6226">
      <w:pPr>
        <w:spacing w:after="0" w:line="288" w:lineRule="auto"/>
        <w:ind w:left="425" w:hanging="425"/>
        <w:jc w:val="both"/>
        <w:rPr>
          <w:rFonts w:ascii="Times New Roman" w:eastAsia="Times New Roman" w:hAnsi="Times New Roman" w:cs="Times New Roman"/>
          <w:sz w:val="6"/>
          <w:szCs w:val="24"/>
          <w:lang w:eastAsia="pl-PL"/>
        </w:rPr>
      </w:pPr>
    </w:p>
    <w:p w14:paraId="67DEDAED" w14:textId="2E8EBD69" w:rsidR="00216694" w:rsidRPr="000A6226" w:rsidRDefault="00216694" w:rsidP="000A6226">
      <w:pPr>
        <w:pStyle w:val="Akapitzlist"/>
        <w:numPr>
          <w:ilvl w:val="0"/>
          <w:numId w:val="1"/>
        </w:numPr>
        <w:tabs>
          <w:tab w:val="left" w:pos="284"/>
        </w:tabs>
        <w:spacing w:after="0" w:line="288" w:lineRule="auto"/>
        <w:ind w:left="0" w:hanging="11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Czy posiada Pani/Pan istniejącą zabudowę zagrodową związaną z prowadzonym gospodarstwem rolnym. Jeśli tak, proszę o wskazanie adresu.</w:t>
      </w:r>
    </w:p>
    <w:p w14:paraId="2B03779B" w14:textId="3F103513" w:rsidR="00216694" w:rsidRPr="000A6226" w:rsidRDefault="00216694" w:rsidP="000A6226">
      <w:pPr>
        <w:pStyle w:val="Akapitzlist"/>
        <w:tabs>
          <w:tab w:val="left" w:pos="284"/>
        </w:tabs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F0E0BCF" w14:textId="358BE59B" w:rsidR="002A58F7" w:rsidRPr="000A6226" w:rsidRDefault="00235AF5" w:rsidP="000A6226">
      <w:pPr>
        <w:pStyle w:val="Akapitzlist"/>
        <w:numPr>
          <w:ilvl w:val="0"/>
          <w:numId w:val="1"/>
        </w:numPr>
        <w:tabs>
          <w:tab w:val="left" w:pos="284"/>
        </w:tabs>
        <w:spacing w:before="120" w:after="0" w:line="288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Proszę o wskazanie praw</w:t>
      </w:r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związanych z prowadz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onym</w:t>
      </w:r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przez </w:t>
      </w:r>
      <w:r w:rsidR="008B3579" w:rsidRPr="000A6226">
        <w:rPr>
          <w:rFonts w:ascii="Times New Roman" w:eastAsia="Times New Roman" w:hAnsi="Times New Roman" w:cs="Times New Roman"/>
          <w:szCs w:val="24"/>
          <w:lang w:eastAsia="pl-PL"/>
        </w:rPr>
        <w:t>Panią/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Pana </w:t>
      </w:r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>gospodarstwa rolnego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:</w:t>
      </w:r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(</w:t>
      </w:r>
      <w:proofErr w:type="spellStart"/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>np</w:t>
      </w:r>
      <w:proofErr w:type="spellEnd"/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>:</w:t>
      </w:r>
      <w:r w:rsidR="002A58F7" w:rsidRPr="000A6226">
        <w:rPr>
          <w:rFonts w:ascii="Times New Roman" w:hAnsi="Times New Roman" w:cs="Times New Roman"/>
          <w:szCs w:val="24"/>
        </w:rPr>
        <w:t xml:space="preserve"> </w:t>
      </w:r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użytkowanie gruntów rolnych, prowadzenie działalności rolniczej, </w:t>
      </w:r>
      <w:r w:rsidR="00994602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posiadanie ubezpieczenia KRUS, </w:t>
      </w:r>
      <w:r w:rsidR="002A58F7" w:rsidRPr="000A6226">
        <w:rPr>
          <w:rFonts w:ascii="Times New Roman" w:eastAsia="Times New Roman" w:hAnsi="Times New Roman" w:cs="Times New Roman"/>
          <w:szCs w:val="24"/>
          <w:lang w:eastAsia="pl-PL"/>
        </w:rPr>
        <w:t>itd.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)</w:t>
      </w:r>
    </w:p>
    <w:p w14:paraId="793421DD" w14:textId="44EBA8DA" w:rsidR="008669C8" w:rsidRPr="000A6226" w:rsidRDefault="002A58F7" w:rsidP="000A622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16694" w:rsidRPr="000A6226">
        <w:rPr>
          <w:rFonts w:ascii="Times New Roman" w:eastAsia="Times New Roman" w:hAnsi="Times New Roman" w:cs="Times New Roman"/>
          <w:szCs w:val="24"/>
          <w:lang w:eastAsia="pl-PL"/>
        </w:rPr>
        <w:t>………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</w:t>
      </w:r>
      <w:r w:rsidR="00216694"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…………………………………………………………………………..</w:t>
      </w:r>
      <w:r w:rsidR="00C46AF6" w:rsidRPr="000A6226">
        <w:rPr>
          <w:rFonts w:ascii="Times New Roman" w:eastAsia="Times New Roman" w:hAnsi="Times New Roman" w:cs="Times New Roman"/>
          <w:szCs w:val="24"/>
          <w:lang w:eastAsia="pl-PL"/>
        </w:rPr>
        <w:t>..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</w:t>
      </w:r>
    </w:p>
    <w:p w14:paraId="7837784C" w14:textId="39B154EF" w:rsidR="00216694" w:rsidRPr="000A6226" w:rsidRDefault="00216694" w:rsidP="000A6226">
      <w:pPr>
        <w:pStyle w:val="Akapitzlist"/>
        <w:numPr>
          <w:ilvl w:val="0"/>
          <w:numId w:val="1"/>
        </w:numPr>
        <w:tabs>
          <w:tab w:val="left" w:pos="284"/>
        </w:tabs>
        <w:spacing w:before="120" w:after="120" w:line="288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Proszę o wskazanie funkcjonalnego powiązania budynku objętego wnioskiem z prowadzonym </w:t>
      </w:r>
      <w:r w:rsidR="000A6226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przez Panią/Pana 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gospodarstwem rolnym.</w:t>
      </w:r>
    </w:p>
    <w:p w14:paraId="56A1D20B" w14:textId="1903D899" w:rsidR="00216694" w:rsidRPr="000A6226" w:rsidRDefault="00216694" w:rsidP="000A6226">
      <w:pPr>
        <w:pStyle w:val="Akapitzlist"/>
        <w:tabs>
          <w:tab w:val="left" w:pos="284"/>
        </w:tabs>
        <w:spacing w:before="120" w:after="120" w:line="288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8EB19E5" w14:textId="77777777" w:rsidR="001B1FBD" w:rsidRPr="000A6226" w:rsidRDefault="001B1FBD" w:rsidP="0049349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E4D1C25" w14:textId="77777777" w:rsidR="001B1FBD" w:rsidRDefault="001B1FBD" w:rsidP="0049349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E0B8091" w14:textId="77777777" w:rsidR="000A6226" w:rsidRDefault="000A6226" w:rsidP="0049349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A501ABC" w14:textId="77777777" w:rsidR="000A6226" w:rsidRDefault="000A6226" w:rsidP="0049349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E1E72E4" w14:textId="77777777" w:rsidR="000A6226" w:rsidRPr="000A6226" w:rsidRDefault="000A6226" w:rsidP="0049349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0041B43" w14:textId="644EC302" w:rsidR="008669C8" w:rsidRPr="000A6226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</w:t>
      </w:r>
      <w:r w:rsidR="001B1AA3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…..         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 xml:space="preserve">             </w:t>
      </w:r>
      <w:r w:rsidR="001B1AA3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        ……...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</w:t>
      </w:r>
    </w:p>
    <w:p w14:paraId="1896BC79" w14:textId="3C9BFE17" w:rsidR="008669C8" w:rsidRPr="000A6226" w:rsidRDefault="001B1AA3" w:rsidP="0049349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            </w:t>
      </w:r>
      <w:r w:rsidR="00D43942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="008669C8" w:rsidRPr="000A6226">
        <w:rPr>
          <w:rFonts w:ascii="Times New Roman" w:eastAsia="Times New Roman" w:hAnsi="Times New Roman" w:cs="Times New Roman"/>
          <w:szCs w:val="24"/>
          <w:lang w:eastAsia="pl-PL"/>
        </w:rPr>
        <w:t>(miejscowość</w:t>
      </w:r>
      <w:r w:rsidR="00D43942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i data)                                        </w:t>
      </w:r>
      <w:r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  </w:t>
      </w:r>
      <w:r w:rsidR="000A6226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</w:t>
      </w:r>
      <w:r w:rsidR="00D43942" w:rsidRPr="000A6226">
        <w:rPr>
          <w:rFonts w:ascii="Times New Roman" w:eastAsia="Times New Roman" w:hAnsi="Times New Roman" w:cs="Times New Roman"/>
          <w:szCs w:val="24"/>
          <w:lang w:eastAsia="pl-PL"/>
        </w:rPr>
        <w:t xml:space="preserve">(podpis składającego </w:t>
      </w:r>
      <w:r w:rsidR="0047456A" w:rsidRPr="000A6226">
        <w:rPr>
          <w:rFonts w:ascii="Times New Roman" w:eastAsia="Times New Roman" w:hAnsi="Times New Roman" w:cs="Times New Roman"/>
          <w:szCs w:val="24"/>
          <w:lang w:eastAsia="pl-PL"/>
        </w:rPr>
        <w:t>wyjaśnienia</w:t>
      </w:r>
      <w:r w:rsidR="00D43942" w:rsidRPr="000A6226">
        <w:rPr>
          <w:rFonts w:ascii="Times New Roman" w:eastAsia="Times New Roman" w:hAnsi="Times New Roman" w:cs="Times New Roman"/>
          <w:szCs w:val="24"/>
          <w:lang w:eastAsia="pl-PL"/>
        </w:rPr>
        <w:t>)</w:t>
      </w:r>
    </w:p>
    <w:sectPr w:rsidR="008669C8" w:rsidRPr="000A6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D35B7"/>
    <w:multiLevelType w:val="hybridMultilevel"/>
    <w:tmpl w:val="0C8A50D6"/>
    <w:lvl w:ilvl="0" w:tplc="053AC1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99"/>
    <w:rsid w:val="00014968"/>
    <w:rsid w:val="000A6226"/>
    <w:rsid w:val="000A7C73"/>
    <w:rsid w:val="000B6105"/>
    <w:rsid w:val="000D1432"/>
    <w:rsid w:val="00106917"/>
    <w:rsid w:val="00120CCE"/>
    <w:rsid w:val="001713C7"/>
    <w:rsid w:val="001A41BC"/>
    <w:rsid w:val="001B1AA3"/>
    <w:rsid w:val="001B1FBD"/>
    <w:rsid w:val="00216694"/>
    <w:rsid w:val="00235AF5"/>
    <w:rsid w:val="002A58F7"/>
    <w:rsid w:val="002A781B"/>
    <w:rsid w:val="002C5831"/>
    <w:rsid w:val="002C7F73"/>
    <w:rsid w:val="00325809"/>
    <w:rsid w:val="00403A14"/>
    <w:rsid w:val="0047456A"/>
    <w:rsid w:val="00493499"/>
    <w:rsid w:val="004C7946"/>
    <w:rsid w:val="005357E4"/>
    <w:rsid w:val="00563C7C"/>
    <w:rsid w:val="006177A9"/>
    <w:rsid w:val="006D5747"/>
    <w:rsid w:val="006D6C28"/>
    <w:rsid w:val="006F3456"/>
    <w:rsid w:val="00707912"/>
    <w:rsid w:val="00795B75"/>
    <w:rsid w:val="007D23F8"/>
    <w:rsid w:val="008669C8"/>
    <w:rsid w:val="008B3579"/>
    <w:rsid w:val="008D5A83"/>
    <w:rsid w:val="00911250"/>
    <w:rsid w:val="009201D8"/>
    <w:rsid w:val="00994602"/>
    <w:rsid w:val="009F26F6"/>
    <w:rsid w:val="00AA028B"/>
    <w:rsid w:val="00AB018D"/>
    <w:rsid w:val="00AC4CDC"/>
    <w:rsid w:val="00B36DF5"/>
    <w:rsid w:val="00BE3279"/>
    <w:rsid w:val="00C46AF6"/>
    <w:rsid w:val="00C625C9"/>
    <w:rsid w:val="00CE7E99"/>
    <w:rsid w:val="00D353EB"/>
    <w:rsid w:val="00D43942"/>
    <w:rsid w:val="00D84303"/>
    <w:rsid w:val="00DD6E50"/>
    <w:rsid w:val="00E90B0A"/>
    <w:rsid w:val="00EB013A"/>
    <w:rsid w:val="00ED6FCC"/>
    <w:rsid w:val="00F15023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5AEC"/>
  <w15:docId w15:val="{F7DBE182-4DBD-42E9-945C-D5217878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5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493499"/>
  </w:style>
  <w:style w:type="character" w:customStyle="1" w:styleId="alb-s">
    <w:name w:val="a_lb-s"/>
    <w:basedOn w:val="Domylnaczcionkaakapitu"/>
    <w:rsid w:val="00493499"/>
  </w:style>
  <w:style w:type="character" w:customStyle="1" w:styleId="Nagwek3Znak">
    <w:name w:val="Nagłówek 3 Znak"/>
    <w:basedOn w:val="Domylnaczcionkaakapitu"/>
    <w:link w:val="Nagwek3"/>
    <w:uiPriority w:val="9"/>
    <w:rsid w:val="00D353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8D5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rbernacka</dc:creator>
  <cp:lastModifiedBy>Beata Księżopolska</cp:lastModifiedBy>
  <cp:revision>2</cp:revision>
  <cp:lastPrinted>2025-05-30T10:53:00Z</cp:lastPrinted>
  <dcterms:created xsi:type="dcterms:W3CDTF">2025-10-03T05:36:00Z</dcterms:created>
  <dcterms:modified xsi:type="dcterms:W3CDTF">2025-10-03T05:36:00Z</dcterms:modified>
</cp:coreProperties>
</file>